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6C261" w14:textId="39B81EBF" w:rsidR="004C42F0" w:rsidRPr="004C42F0" w:rsidRDefault="004C42F0" w:rsidP="004C42F0">
      <w:pPr>
        <w:spacing w:before="244"/>
        <w:jc w:val="right"/>
        <w:rPr>
          <w:rFonts w:asciiTheme="minorHAnsi" w:hAnsiTheme="minorHAnsi" w:cstheme="minorHAnsi"/>
          <w:i/>
          <w:sz w:val="24"/>
        </w:rPr>
      </w:pPr>
      <w:r w:rsidRPr="004C42F0">
        <w:rPr>
          <w:rFonts w:asciiTheme="minorHAnsi" w:hAnsiTheme="minorHAnsi" w:cstheme="minorHAnsi"/>
          <w:i/>
          <w:sz w:val="24"/>
        </w:rPr>
        <w:t>Załącznik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nr 2 do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Zapytania</w:t>
      </w:r>
      <w:r w:rsidRPr="004C42F0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ofertowego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 xml:space="preserve">nr </w:t>
      </w:r>
      <w:r w:rsidR="009F163B">
        <w:rPr>
          <w:rFonts w:asciiTheme="minorHAnsi" w:hAnsiTheme="minorHAnsi" w:cstheme="minorHAnsi"/>
          <w:i/>
          <w:sz w:val="24"/>
        </w:rPr>
        <w:t>10</w:t>
      </w:r>
      <w:bookmarkStart w:id="0" w:name="_GoBack"/>
      <w:bookmarkEnd w:id="0"/>
      <w:r w:rsidRPr="004C42F0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4C42F0">
        <w:rPr>
          <w:rFonts w:asciiTheme="minorHAnsi" w:hAnsiTheme="minorHAnsi" w:cstheme="minorHAnsi"/>
          <w:i/>
          <w:sz w:val="24"/>
        </w:rPr>
        <w:t>/202</w:t>
      </w:r>
      <w:r w:rsidR="00347F8A">
        <w:rPr>
          <w:rFonts w:asciiTheme="minorHAnsi" w:hAnsiTheme="minorHAnsi" w:cstheme="minorHAnsi"/>
          <w:i/>
          <w:sz w:val="24"/>
        </w:rPr>
        <w:t>6</w:t>
      </w:r>
    </w:p>
    <w:p w14:paraId="105BCAA6" w14:textId="77777777" w:rsidR="004C42F0" w:rsidRPr="004C42F0" w:rsidRDefault="004C42F0" w:rsidP="004C42F0">
      <w:pPr>
        <w:widowControl w:val="0"/>
        <w:autoSpaceDE w:val="0"/>
        <w:autoSpaceDN w:val="0"/>
        <w:spacing w:before="5" w:after="0" w:line="240" w:lineRule="auto"/>
        <w:rPr>
          <w:rFonts w:asciiTheme="minorHAnsi" w:eastAsia="Cambria" w:hAnsiTheme="minorHAnsi" w:cstheme="minorHAnsi"/>
          <w:i/>
          <w:sz w:val="39"/>
          <w:szCs w:val="20"/>
        </w:rPr>
      </w:pPr>
    </w:p>
    <w:p w14:paraId="2C79F9C1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ind w:left="572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FORMULARZ</w:t>
      </w:r>
      <w:r w:rsidRPr="004C42F0">
        <w:rPr>
          <w:rFonts w:asciiTheme="minorHAnsi" w:eastAsia="Cambria" w:hAnsiTheme="minorHAnsi" w:cstheme="minorHAnsi"/>
          <w:b/>
          <w:bCs/>
          <w:spacing w:val="-4"/>
          <w:sz w:val="28"/>
          <w:szCs w:val="28"/>
        </w:rPr>
        <w:t xml:space="preserve"> </w:t>
      </w: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OŚWIADCZEŃ</w:t>
      </w:r>
    </w:p>
    <w:p w14:paraId="5E6F2479" w14:textId="77777777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93"/>
        <w:tblW w:w="9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4"/>
        <w:gridCol w:w="2218"/>
      </w:tblGrid>
      <w:tr w:rsidR="004C42F0" w:rsidRPr="004C42F0" w14:paraId="27A250F7" w14:textId="77777777" w:rsidTr="007C05DB">
        <w:trPr>
          <w:trHeight w:val="1689"/>
        </w:trPr>
        <w:tc>
          <w:tcPr>
            <w:tcW w:w="7584" w:type="dxa"/>
            <w:shd w:val="clear" w:color="auto" w:fill="D9D9D9"/>
          </w:tcPr>
          <w:p w14:paraId="68D71B1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  <w:b/>
                <w:sz w:val="28"/>
              </w:rPr>
            </w:pPr>
          </w:p>
          <w:p w14:paraId="1F37E341" w14:textId="77777777" w:rsidR="004C42F0" w:rsidRPr="004C42F0" w:rsidRDefault="004C42F0" w:rsidP="004C42F0">
            <w:pPr>
              <w:spacing w:before="1" w:after="0" w:line="240" w:lineRule="auto"/>
              <w:rPr>
                <w:rFonts w:asciiTheme="minorHAnsi" w:eastAsia="Cambria" w:hAnsiTheme="minorHAnsi" w:cstheme="minorHAnsi"/>
                <w:b/>
              </w:rPr>
            </w:pPr>
          </w:p>
          <w:p w14:paraId="3E160589" w14:textId="77777777" w:rsidR="004C42F0" w:rsidRPr="004C42F0" w:rsidRDefault="004C42F0" w:rsidP="004C42F0">
            <w:pPr>
              <w:spacing w:after="0" w:line="240" w:lineRule="auto"/>
              <w:ind w:left="3161" w:right="3147"/>
              <w:rPr>
                <w:rFonts w:asciiTheme="minorHAnsi" w:eastAsia="Cambria" w:hAnsiTheme="minorHAnsi" w:cstheme="minorHAnsi"/>
                <w:b/>
                <w:sz w:val="24"/>
                <w:szCs w:val="24"/>
              </w:rPr>
            </w:pP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Treść oświadczeń</w:t>
            </w:r>
          </w:p>
        </w:tc>
        <w:tc>
          <w:tcPr>
            <w:tcW w:w="2218" w:type="dxa"/>
            <w:shd w:val="clear" w:color="auto" w:fill="D9D9D9"/>
          </w:tcPr>
          <w:p w14:paraId="6DDF3933" w14:textId="77777777" w:rsidR="004C42F0" w:rsidRPr="004C42F0" w:rsidRDefault="004C42F0" w:rsidP="004C42F0">
            <w:pPr>
              <w:spacing w:after="0" w:line="236" w:lineRule="exact"/>
              <w:ind w:left="207" w:right="195"/>
              <w:jc w:val="center"/>
              <w:rPr>
                <w:rFonts w:asciiTheme="minorHAnsi" w:eastAsia="Cambria" w:hAnsiTheme="minorHAnsi" w:cstheme="minorHAnsi"/>
                <w:i/>
                <w:sz w:val="20"/>
              </w:rPr>
            </w:pPr>
            <w:bookmarkStart w:id="1" w:name="_Hlk187583818"/>
            <w:r w:rsidRPr="004C42F0">
              <w:rPr>
                <w:rFonts w:asciiTheme="minorHAnsi" w:eastAsia="Cambria" w:hAnsiTheme="minorHAnsi" w:cstheme="minorHAnsi"/>
                <w:b/>
                <w:i/>
              </w:rPr>
              <w:t>Czytelny podpis Wykonawcy</w:t>
            </w:r>
            <w:r w:rsidRPr="004C42F0">
              <w:rPr>
                <w:rFonts w:asciiTheme="minorHAnsi" w:eastAsia="Cambria" w:hAnsiTheme="minorHAnsi" w:cstheme="minorHAnsi"/>
                <w:i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(lub pełnomocnika)</w:t>
            </w:r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oraz</w:t>
            </w:r>
            <w:r w:rsidRPr="004C42F0">
              <w:rPr>
                <w:rFonts w:asciiTheme="minorHAnsi" w:eastAsia="Cambria" w:hAnsiTheme="minorHAnsi" w:cstheme="minorHAnsi"/>
                <w:i/>
                <w:spacing w:val="-5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pieczęć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firmowa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(jeśli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dotyczy)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>(w przypadku kilku Wykonawców</w:t>
            </w:r>
            <w:r w:rsidRPr="004C42F0">
              <w:rPr>
                <w:rFonts w:asciiTheme="minorHAnsi" w:eastAsia="Cambria" w:hAnsiTheme="minorHAnsi" w:cstheme="minorHAnsi"/>
                <w:i/>
                <w:spacing w:val="-50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wspólnie ubiegających się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>o udzielenie</w:t>
            </w:r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zamówienia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–</w:t>
            </w:r>
            <w:r w:rsidRPr="004C42F0">
              <w:rPr>
                <w:rFonts w:asciiTheme="minorHAnsi" w:eastAsia="Cambria" w:hAnsiTheme="minorHAnsi" w:cstheme="minorHAnsi"/>
                <w:i/>
                <w:spacing w:val="-3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dotyczy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każdego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br/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</w:t>
            </w:r>
            <w:r w:rsidRPr="004C42F0">
              <w:rPr>
                <w:rFonts w:asciiTheme="minorHAnsi" w:eastAsia="Cambria" w:hAnsiTheme="minorHAnsi" w:cstheme="minorHAnsi"/>
                <w:i/>
                <w:spacing w:val="-2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takich Wykonawców</w:t>
            </w:r>
            <w:bookmarkEnd w:id="1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4C42F0" w:rsidRPr="004C42F0" w14:paraId="06404050" w14:textId="77777777" w:rsidTr="007C05DB">
        <w:trPr>
          <w:trHeight w:val="1205"/>
        </w:trPr>
        <w:tc>
          <w:tcPr>
            <w:tcW w:w="7584" w:type="dxa"/>
          </w:tcPr>
          <w:p w14:paraId="1908DBE4" w14:textId="65DB802D" w:rsidR="004C42F0" w:rsidRPr="004C42F0" w:rsidRDefault="004C42F0" w:rsidP="004C42F0">
            <w:pPr>
              <w:tabs>
                <w:tab w:val="left" w:pos="438"/>
                <w:tab w:val="left" w:pos="1493"/>
                <w:tab w:val="left" w:pos="2404"/>
                <w:tab w:val="left" w:pos="3912"/>
                <w:tab w:val="left" w:pos="6051"/>
                <w:tab w:val="left" w:pos="7121"/>
              </w:tabs>
              <w:spacing w:before="238" w:after="0" w:line="273" w:lineRule="auto"/>
              <w:ind w:left="110" w:right="92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Oświadczam,</w:t>
            </w:r>
            <w:r w:rsidRPr="004C42F0">
              <w:rPr>
                <w:rFonts w:asciiTheme="minorHAnsi" w:eastAsia="Cambria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iż</w:t>
            </w:r>
            <w:r w:rsidRPr="004C42F0">
              <w:rPr>
                <w:rFonts w:asciiTheme="minorHAnsi" w:eastAsia="Cambria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informacje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zawarte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ofercie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załącznikach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do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oferty</w:t>
            </w:r>
            <w:r w:rsidRPr="004C42F0">
              <w:rPr>
                <w:rFonts w:asciiTheme="minorHAnsi" w:eastAsia="Cambria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są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zgodne</w:t>
            </w:r>
            <w:r w:rsidR="00341469">
              <w:rPr>
                <w:rFonts w:asciiTheme="minorHAnsi" w:eastAsia="Cambria" w:hAnsiTheme="minorHAnsi" w:cstheme="minorHAnsi"/>
                <w:b/>
                <w:spacing w:val="-50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 prawdą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. Jestem świadomy/a odpowiedzialności prawnej </w:t>
            </w:r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>dotyczącej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poświadczania nieprawdy co do okoliczności</w:t>
            </w:r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mających znaczenie prawne.</w:t>
            </w:r>
          </w:p>
        </w:tc>
        <w:tc>
          <w:tcPr>
            <w:tcW w:w="2218" w:type="dxa"/>
          </w:tcPr>
          <w:p w14:paraId="03E86A3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F16DDD" w:rsidRPr="004C42F0" w14:paraId="4BA74493" w14:textId="77777777" w:rsidTr="007C05DB">
        <w:trPr>
          <w:trHeight w:val="834"/>
        </w:trPr>
        <w:tc>
          <w:tcPr>
            <w:tcW w:w="7584" w:type="dxa"/>
          </w:tcPr>
          <w:p w14:paraId="743D2956" w14:textId="5B17924C" w:rsidR="00F16DDD" w:rsidRPr="004C42F0" w:rsidRDefault="00F16DDD" w:rsidP="004C42F0">
            <w:pPr>
              <w:spacing w:before="98" w:after="0" w:line="273" w:lineRule="auto"/>
              <w:ind w:left="110" w:right="86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Oświadczam, że spełniam warunki </w:t>
            </w:r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postawione w Zapytaniu Ofertowym</w:t>
            </w:r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6967BC14" w14:textId="77777777" w:rsidR="00F16DDD" w:rsidRPr="004C42F0" w:rsidRDefault="00F16DDD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4C42F0" w:rsidRPr="004C42F0" w14:paraId="053984F6" w14:textId="77777777" w:rsidTr="007C05DB">
        <w:trPr>
          <w:trHeight w:val="1559"/>
        </w:trPr>
        <w:tc>
          <w:tcPr>
            <w:tcW w:w="7584" w:type="dxa"/>
          </w:tcPr>
          <w:p w14:paraId="2C71B70E" w14:textId="77777777" w:rsidR="004C42F0" w:rsidRPr="004C42F0" w:rsidRDefault="004C42F0" w:rsidP="004C42F0">
            <w:pPr>
              <w:spacing w:before="131" w:after="0"/>
              <w:ind w:left="110" w:right="93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Oświadczam,</w:t>
            </w:r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nie</w:t>
            </w:r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zachodzą</w:t>
            </w:r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wobec</w:t>
            </w:r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mnie</w:t>
            </w:r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okoliczności uzasadniające wykluczenie z postępowania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, a tym</w:t>
            </w:r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samym oświadczam, że nie należę do kategorii Wykonawców podlegających</w:t>
            </w:r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wykluczeniu</w:t>
            </w:r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z postępowania.</w:t>
            </w:r>
          </w:p>
        </w:tc>
        <w:tc>
          <w:tcPr>
            <w:tcW w:w="2218" w:type="dxa"/>
          </w:tcPr>
          <w:p w14:paraId="21884E88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</w:tbl>
    <w:p w14:paraId="0AAE84C6" w14:textId="3E491AF4" w:rsidR="004C42F0" w:rsidRDefault="004C42F0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159BD0B8" w14:textId="15A2E0AA" w:rsidR="003F19FF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2491879E" w14:textId="77777777" w:rsidR="003F19FF" w:rsidRPr="004C42F0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7E1A439D" w14:textId="012F28E5" w:rsidR="004C42F0" w:rsidRPr="00F16DDD" w:rsidRDefault="004C42F0" w:rsidP="00F16DDD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  <w:r w:rsidRPr="004C42F0">
        <w:rPr>
          <w:rFonts w:asciiTheme="minorHAnsi" w:eastAsia="Cambria" w:hAnsiTheme="minorHAnsi" w:cstheme="minorHAnsi"/>
          <w:b/>
          <w:sz w:val="27"/>
          <w:szCs w:val="20"/>
        </w:rPr>
        <w:t>…………………………………………</w:t>
      </w:r>
      <w:r w:rsidRPr="004C42F0">
        <w:rPr>
          <w:rFonts w:asciiTheme="minorHAnsi" w:eastAsia="Cambria" w:hAnsiTheme="minorHAnsi" w:cstheme="minorHAnsi"/>
          <w:b/>
          <w:sz w:val="27"/>
          <w:szCs w:val="20"/>
        </w:rPr>
        <w:br/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miejscowość, data</w:t>
      </w:r>
    </w:p>
    <w:p w14:paraId="50A0D3BF" w14:textId="77777777" w:rsidR="004C42F0" w:rsidRPr="004C42F0" w:rsidRDefault="004C42F0" w:rsidP="004C42F0">
      <w:pPr>
        <w:widowControl w:val="0"/>
        <w:autoSpaceDE w:val="0"/>
        <w:autoSpaceDN w:val="0"/>
        <w:spacing w:before="8" w:after="0" w:line="240" w:lineRule="auto"/>
        <w:jc w:val="right"/>
        <w:rPr>
          <w:rFonts w:asciiTheme="minorHAnsi" w:eastAsia="Cambria" w:hAnsiTheme="minorHAnsi" w:cstheme="minorHAnsi"/>
          <w:i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sz w:val="23"/>
          <w:szCs w:val="20"/>
        </w:rPr>
        <w:t>……………………………………………………</w:t>
      </w:r>
      <w:proofErr w:type="gramStart"/>
      <w:r w:rsidRPr="004C42F0">
        <w:rPr>
          <w:rFonts w:asciiTheme="minorHAnsi" w:eastAsia="Cambria" w:hAnsiTheme="minorHAnsi" w:cstheme="minorHAnsi"/>
          <w:b/>
          <w:sz w:val="23"/>
          <w:szCs w:val="20"/>
        </w:rPr>
        <w:t>…….</w:t>
      </w:r>
      <w:proofErr w:type="gramEnd"/>
      <w:r w:rsidRPr="004C42F0">
        <w:rPr>
          <w:rFonts w:asciiTheme="minorHAnsi" w:eastAsia="Cambria" w:hAnsiTheme="minorHAnsi" w:cstheme="minorHAnsi"/>
          <w:b/>
          <w:sz w:val="23"/>
          <w:szCs w:val="20"/>
        </w:rPr>
        <w:t>.</w:t>
      </w:r>
      <w:r w:rsidRPr="004C42F0">
        <w:rPr>
          <w:rFonts w:asciiTheme="minorHAnsi" w:eastAsia="Cambria" w:hAnsiTheme="minorHAnsi" w:cstheme="minorHAnsi"/>
          <w:b/>
          <w:sz w:val="23"/>
          <w:szCs w:val="20"/>
        </w:rPr>
        <w:br/>
      </w:r>
      <w:r w:rsidRPr="004C42F0">
        <w:rPr>
          <w:rFonts w:asciiTheme="minorHAnsi" w:eastAsia="Cambria" w:hAnsiTheme="minorHAnsi" w:cstheme="minorHAnsi"/>
          <w:b/>
          <w:i/>
        </w:rPr>
        <w:t>Czytelny podpis Wykonawcy</w:t>
      </w:r>
      <w:r w:rsidRPr="004C42F0">
        <w:rPr>
          <w:rFonts w:asciiTheme="minorHAnsi" w:eastAsia="Cambria" w:hAnsiTheme="minorHAnsi" w:cstheme="minorHAnsi"/>
          <w:i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wspólnie ubiegających się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p w14:paraId="166391E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3F2BAF5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44E82E03" w14:textId="04E0CD2B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Wykonując obowiązek wynikający z art. 13 ust. 1 i ust. 2 Rozporządzenia Parlamentu Europejskiego i Rady (UE)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2016/679 z dnia 27 kwietnia 2016 r. w sprawie ochrony osób fizycznych w związku z przetwarzaniem danych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osobowych i w sprawie swobodnego przepływu takich danych oraz uchylenia dyrektywy 95/46/WE (Dz. Urz. </w:t>
      </w:r>
      <w:r w:rsidRPr="004C42F0">
        <w:rPr>
          <w:rFonts w:asciiTheme="minorHAnsi" w:eastAsia="Cambria" w:hAnsiTheme="minorHAnsi" w:cstheme="minorHAnsi"/>
          <w:sz w:val="20"/>
          <w:szCs w:val="20"/>
        </w:rPr>
        <w:br/>
        <w:t>L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119/1,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4/05/2016),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zwanego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dalej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„</w:t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Rozporządzeniem</w:t>
      </w:r>
      <w:r w:rsidRPr="004C42F0">
        <w:rPr>
          <w:rFonts w:asciiTheme="minorHAnsi" w:eastAsia="Cambria" w:hAnsiTheme="minorHAnsi" w:cstheme="minorHAnsi"/>
          <w:sz w:val="20"/>
          <w:szCs w:val="20"/>
        </w:rPr>
        <w:t>”,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Fundacja Możesz Więcej jako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Zamawiający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informuje,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że:</w:t>
      </w:r>
    </w:p>
    <w:p w14:paraId="1A3A0AF3" w14:textId="52AA00A9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Administratorem</w:t>
      </w:r>
      <w:r w:rsidRPr="004C42F0">
        <w:rPr>
          <w:rFonts w:asciiTheme="minorHAnsi" w:hAnsiTheme="minorHAnsi" w:cstheme="minorHAnsi"/>
          <w:spacing w:val="-11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osobowych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(zwanych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dalej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„</w:t>
      </w:r>
      <w:r w:rsidRPr="004C42F0">
        <w:rPr>
          <w:rFonts w:asciiTheme="minorHAnsi" w:hAnsiTheme="minorHAnsi" w:cstheme="minorHAnsi"/>
          <w:b/>
          <w:spacing w:val="-1"/>
          <w:sz w:val="20"/>
        </w:rPr>
        <w:t>Danymi</w:t>
      </w:r>
      <w:r w:rsidRPr="004C42F0">
        <w:rPr>
          <w:rFonts w:asciiTheme="minorHAnsi" w:hAnsiTheme="minorHAnsi" w:cstheme="minorHAnsi"/>
          <w:spacing w:val="-1"/>
          <w:sz w:val="20"/>
        </w:rPr>
        <w:t>”)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jest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Fundacja Możesz Więcej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siedzibą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="00F47D56">
        <w:rPr>
          <w:rFonts w:asciiTheme="minorHAnsi" w:hAnsiTheme="minorHAnsi" w:cstheme="minorHAnsi"/>
          <w:spacing w:val="-9"/>
          <w:sz w:val="20"/>
        </w:rPr>
        <w:t>ul. Szymanowskiego 3/58, 25-361 Kielce</w:t>
      </w:r>
      <w:r w:rsidRPr="004C42F0">
        <w:rPr>
          <w:rFonts w:asciiTheme="minorHAnsi" w:hAnsiTheme="minorHAnsi" w:cstheme="minorHAnsi"/>
          <w:spacing w:val="-8"/>
          <w:sz w:val="20"/>
        </w:rPr>
        <w:t xml:space="preserve">,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którym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można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się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skontaktować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proofErr w:type="gramStart"/>
      <w:r w:rsidRPr="004C42F0">
        <w:rPr>
          <w:rFonts w:asciiTheme="minorHAnsi" w:hAnsiTheme="minorHAnsi" w:cstheme="minorHAnsi"/>
          <w:sz w:val="20"/>
        </w:rPr>
        <w:t>listownie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</w:t>
      </w:r>
      <w:r w:rsidRPr="004C42F0">
        <w:rPr>
          <w:rFonts w:asciiTheme="minorHAnsi" w:hAnsiTheme="minorHAnsi" w:cstheme="minorHAnsi"/>
          <w:sz w:val="20"/>
        </w:rPr>
        <w:t>pod</w:t>
      </w:r>
      <w:proofErr w:type="gram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powyższym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mailowo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adresem: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  <w:shd w:val="clear" w:color="auto" w:fill="FFFFFF"/>
        </w:rPr>
        <w:t>fundacja@mozeszwiecej.org.pl.</w:t>
      </w:r>
    </w:p>
    <w:p w14:paraId="3FC2C84C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będą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celu:</w:t>
      </w:r>
    </w:p>
    <w:p w14:paraId="2E8AD20B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udziału w postępowaniu o udzielenie zamówienia oraz w związku z realizacją umowy, która zostanie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zawarta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przypadku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wyboru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oferty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, </w:t>
      </w:r>
      <w:r w:rsidRPr="004C42F0">
        <w:rPr>
          <w:rFonts w:asciiTheme="minorHAnsi" w:hAnsiTheme="minorHAnsi" w:cstheme="minorHAnsi"/>
          <w:sz w:val="20"/>
        </w:rPr>
        <w:t>zwanej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dalej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b/>
          <w:sz w:val="20"/>
        </w:rPr>
        <w:t>Umową</w:t>
      </w:r>
      <w:r w:rsidRPr="004C42F0">
        <w:rPr>
          <w:rFonts w:asciiTheme="minorHAnsi" w:hAnsiTheme="minorHAnsi" w:cstheme="minorHAnsi"/>
          <w:b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-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podstawą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art.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6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1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lit.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b)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Rozporządzenia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(tj.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                </w:t>
      </w:r>
      <w:r w:rsidRPr="004C42F0">
        <w:rPr>
          <w:rFonts w:asciiTheme="minorHAnsi" w:hAnsiTheme="minorHAnsi" w:cstheme="minorHAnsi"/>
          <w:sz w:val="20"/>
        </w:rPr>
        <w:t>niezbędne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wykonania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której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stroną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osoba,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której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podjęcia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działań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żądanie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osoby,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której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umowy),</w:t>
      </w:r>
    </w:p>
    <w:p w14:paraId="1EA8BFF2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interesu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jakim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ewentualne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ustalenie,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dochodzenie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obrona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roszczeniami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zamówienia,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</w:t>
      </w:r>
      <w:r w:rsidRPr="004C42F0">
        <w:rPr>
          <w:rFonts w:asciiTheme="minorHAnsi" w:hAnsiTheme="minorHAnsi" w:cstheme="minorHAnsi"/>
          <w:sz w:val="20"/>
        </w:rPr>
        <w:t>także z Umowy, oraz w celach analitycznych i statystycznych - podstawą prawną tego 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art. 6 ust. 1 lit f) Rozporządzenia (tj. przetwarzanie danych osobowych jest niezbędne do celów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interesów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realizowanych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Administratora),</w:t>
      </w:r>
    </w:p>
    <w:p w14:paraId="4AD8797C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ind w:hanging="590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 przez Administratora ciążących na nim obowiązków prawnych - podstawą prawną 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 jest art. 6 ust. 1 lit. c) Rozporządzenia (przetwarzanie jest niezbędne do wypełnienia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obowiązku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ciążącego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administratorze).</w:t>
      </w:r>
    </w:p>
    <w:p w14:paraId="6DB96A54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mogą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być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przekazane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jedynie: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upoważnionym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pracownikom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podmiotom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zewnętrznym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świadczącym usługi na rzecz Administratora w szczególności w zakresie obsługi prawnej, windykacyjnej,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audytu,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także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organom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administracji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publicznej.</w:t>
      </w:r>
    </w:p>
    <w:p w14:paraId="7D31020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 nie będą przekazywane do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państwa trzeciego ani żadnej organizacji</w:t>
      </w:r>
      <w:r w:rsidRPr="004C42F0">
        <w:rPr>
          <w:rFonts w:asciiTheme="minorHAnsi" w:hAnsiTheme="minorHAnsi" w:cstheme="minorHAnsi"/>
          <w:sz w:val="20"/>
        </w:rPr>
        <w:t xml:space="preserve"> międzynarodowej.</w:t>
      </w:r>
    </w:p>
    <w:p w14:paraId="5C2723B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będą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przetwarzane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celach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wskazanych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pkt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3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lit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a)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–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odpowiednio</w:t>
      </w:r>
      <w:r w:rsidRPr="004C42F0">
        <w:rPr>
          <w:rFonts w:asciiTheme="minorHAnsi" w:hAnsiTheme="minorHAnsi" w:cstheme="minorHAnsi"/>
          <w:sz w:val="20"/>
        </w:rPr>
        <w:t xml:space="preserve"> 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czasu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zakończenia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zamówienia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okres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celach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wskazanych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pkt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3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 xml:space="preserve">lit </w:t>
      </w:r>
      <w:r w:rsidRPr="004C42F0">
        <w:rPr>
          <w:rFonts w:asciiTheme="minorHAnsi" w:hAnsiTheme="minorHAnsi" w:cstheme="minorHAnsi"/>
          <w:sz w:val="20"/>
          <w:szCs w:val="20"/>
        </w:rPr>
        <w:t>b) i c) - do czasu przedawnienia roszczeń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wynikających z postępowania o udzielenie zamówienia oraz z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Umowy</w:t>
      </w:r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oraz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roszczeń</w:t>
      </w:r>
      <w:r w:rsidRPr="004C42F0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obowiązków</w:t>
      </w:r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prawnych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ciążących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na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Administratorze.</w:t>
      </w:r>
    </w:p>
    <w:p w14:paraId="6491788B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żądania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od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dostępu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swoich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sprostowania,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usunięcia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ograniczenia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wniesienia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sprzeciwu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wobec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przetwarzania.</w:t>
      </w:r>
    </w:p>
    <w:p w14:paraId="3BCA69A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wnieść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skargę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Prezesa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Urzędu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Ochrony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gdy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uzna,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że przetwarzanie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narusza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przepisy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prawa.</w:t>
      </w:r>
    </w:p>
    <w:p w14:paraId="5F43060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Podanie Danych jest dobrowolne, jednak ich niepodanie skutkować będzie brakiem udziału </w:t>
      </w:r>
      <w:r w:rsidRPr="004C42F0">
        <w:rPr>
          <w:rFonts w:asciiTheme="minorHAnsi" w:hAnsiTheme="minorHAnsi" w:cstheme="minorHAnsi"/>
          <w:sz w:val="20"/>
        </w:rPr>
        <w:br/>
        <w:t>w postępowaniu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zamówienia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brakiem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możliwości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Administratorem.</w:t>
      </w:r>
    </w:p>
    <w:p w14:paraId="294A16E7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Administrator nie będzie podejmował decyzji opartych wyłącznie na zautomatyzowanym przetwarzaniu, </w:t>
      </w:r>
      <w:r w:rsidRPr="004C42F0">
        <w:rPr>
          <w:rFonts w:asciiTheme="minorHAnsi" w:hAnsiTheme="minorHAnsi" w:cstheme="minorHAnsi"/>
          <w:sz w:val="20"/>
        </w:rPr>
        <w:br/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tym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formie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profilowania.</w:t>
      </w:r>
    </w:p>
    <w:p w14:paraId="1A5D5AC9" w14:textId="77777777" w:rsidR="004C42F0" w:rsidRPr="004C42F0" w:rsidRDefault="004C42F0" w:rsidP="004C42F0">
      <w:pPr>
        <w:widowControl w:val="0"/>
        <w:autoSpaceDE w:val="0"/>
        <w:autoSpaceDN w:val="0"/>
        <w:spacing w:after="0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Oświadczam, że wypełniłem obowiązki informacyjne przewidziane w art. 13 lub art. 14 RODO wobec osób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fizycznych, od których dane osobowe bezpośrednio lub pośrednio pozyskałem w celu ubiegania się o udzielenie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w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niniejszym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postępowaniu.</w:t>
      </w:r>
    </w:p>
    <w:p w14:paraId="61954F64" w14:textId="77777777" w:rsidR="004C42F0" w:rsidRPr="004C42F0" w:rsidRDefault="004C42F0" w:rsidP="004C42F0">
      <w:pPr>
        <w:widowControl w:val="0"/>
        <w:autoSpaceDE w:val="0"/>
        <w:autoSpaceDN w:val="0"/>
        <w:spacing w:before="6" w:after="0" w:line="240" w:lineRule="auto"/>
        <w:rPr>
          <w:rFonts w:ascii="Times New Roman" w:eastAsia="Cambria" w:hAnsi="Times New Roman"/>
          <w:sz w:val="19"/>
          <w:szCs w:val="20"/>
        </w:rPr>
      </w:pPr>
    </w:p>
    <w:p w14:paraId="3813A33E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Cambria" w:hAnsi="Times New Roman"/>
          <w:sz w:val="20"/>
          <w:szCs w:val="20"/>
        </w:rPr>
      </w:pPr>
      <w:r w:rsidRPr="004C42F0">
        <w:rPr>
          <w:rFonts w:ascii="Times New Roman" w:eastAsia="Cambria" w:hAnsi="Times New Roman"/>
          <w:sz w:val="20"/>
          <w:szCs w:val="20"/>
        </w:rPr>
        <w:t>………………............................................</w:t>
      </w:r>
    </w:p>
    <w:p w14:paraId="0FA57849" w14:textId="5563D96E" w:rsidR="00BD5DF5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i/>
          <w:sz w:val="20"/>
          <w:szCs w:val="20"/>
        </w:rPr>
        <w:t>Data i Czytelny podpis Wykonawcy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wspólnie ubiegających się 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sectPr w:rsidR="00BD5DF5" w:rsidRPr="004C4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57E86" w14:textId="77777777" w:rsidR="000319C4" w:rsidRDefault="000319C4" w:rsidP="00497046">
      <w:pPr>
        <w:spacing w:after="0" w:line="240" w:lineRule="auto"/>
      </w:pPr>
      <w:r>
        <w:separator/>
      </w:r>
    </w:p>
  </w:endnote>
  <w:endnote w:type="continuationSeparator" w:id="0">
    <w:p w14:paraId="749E4A44" w14:textId="77777777" w:rsidR="000319C4" w:rsidRDefault="000319C4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B249" w14:textId="77777777" w:rsidR="000319C4" w:rsidRDefault="000319C4" w:rsidP="00497046">
      <w:pPr>
        <w:spacing w:after="0" w:line="240" w:lineRule="auto"/>
      </w:pPr>
      <w:r>
        <w:separator/>
      </w:r>
    </w:p>
  </w:footnote>
  <w:footnote w:type="continuationSeparator" w:id="0">
    <w:p w14:paraId="591E5556" w14:textId="77777777" w:rsidR="000319C4" w:rsidRDefault="000319C4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3834"/>
    <w:rsid w:val="00005922"/>
    <w:rsid w:val="00007022"/>
    <w:rsid w:val="000106B9"/>
    <w:rsid w:val="00013898"/>
    <w:rsid w:val="0003022D"/>
    <w:rsid w:val="000319C4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0B96"/>
    <w:rsid w:val="001F698F"/>
    <w:rsid w:val="002176A6"/>
    <w:rsid w:val="00217CA8"/>
    <w:rsid w:val="00230B9B"/>
    <w:rsid w:val="00236443"/>
    <w:rsid w:val="00244BDD"/>
    <w:rsid w:val="00254C60"/>
    <w:rsid w:val="00264E48"/>
    <w:rsid w:val="00267D3A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3F6D"/>
    <w:rsid w:val="002F5C78"/>
    <w:rsid w:val="0032287A"/>
    <w:rsid w:val="0032566A"/>
    <w:rsid w:val="00341469"/>
    <w:rsid w:val="003442FE"/>
    <w:rsid w:val="00347F8A"/>
    <w:rsid w:val="00356422"/>
    <w:rsid w:val="0036066F"/>
    <w:rsid w:val="00385ADE"/>
    <w:rsid w:val="003A0EF0"/>
    <w:rsid w:val="003A4EF4"/>
    <w:rsid w:val="003A6245"/>
    <w:rsid w:val="003B2D31"/>
    <w:rsid w:val="003D4E3A"/>
    <w:rsid w:val="003F19FF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75EEA"/>
    <w:rsid w:val="00487D6E"/>
    <w:rsid w:val="00497046"/>
    <w:rsid w:val="004972DE"/>
    <w:rsid w:val="004A6379"/>
    <w:rsid w:val="004B0824"/>
    <w:rsid w:val="004B1138"/>
    <w:rsid w:val="004B7953"/>
    <w:rsid w:val="004C42F0"/>
    <w:rsid w:val="004C457D"/>
    <w:rsid w:val="004C6C05"/>
    <w:rsid w:val="004E3E57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C6FAA"/>
    <w:rsid w:val="005D1228"/>
    <w:rsid w:val="005D1412"/>
    <w:rsid w:val="005D49B6"/>
    <w:rsid w:val="005D7E32"/>
    <w:rsid w:val="005E13E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13D77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2CE8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3054"/>
    <w:rsid w:val="00756CFF"/>
    <w:rsid w:val="00770922"/>
    <w:rsid w:val="00774163"/>
    <w:rsid w:val="00782568"/>
    <w:rsid w:val="007973A8"/>
    <w:rsid w:val="007A695B"/>
    <w:rsid w:val="007C757E"/>
    <w:rsid w:val="007D5C1D"/>
    <w:rsid w:val="008019E4"/>
    <w:rsid w:val="00804D2E"/>
    <w:rsid w:val="00806514"/>
    <w:rsid w:val="0081389A"/>
    <w:rsid w:val="00821F0D"/>
    <w:rsid w:val="008221D5"/>
    <w:rsid w:val="0083390D"/>
    <w:rsid w:val="00834AA1"/>
    <w:rsid w:val="008430E8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A763B"/>
    <w:rsid w:val="009C45AD"/>
    <w:rsid w:val="009C6C05"/>
    <w:rsid w:val="009D0005"/>
    <w:rsid w:val="009D18A4"/>
    <w:rsid w:val="009D351A"/>
    <w:rsid w:val="009D74C8"/>
    <w:rsid w:val="009E61B3"/>
    <w:rsid w:val="009F163B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3082"/>
    <w:rsid w:val="00A8661B"/>
    <w:rsid w:val="00A90A62"/>
    <w:rsid w:val="00A9337A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0050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471C8"/>
    <w:rsid w:val="00D53856"/>
    <w:rsid w:val="00D61BD5"/>
    <w:rsid w:val="00D645A8"/>
    <w:rsid w:val="00D70B71"/>
    <w:rsid w:val="00D7271E"/>
    <w:rsid w:val="00D8359B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EF20BA"/>
    <w:rsid w:val="00F05A24"/>
    <w:rsid w:val="00F1029B"/>
    <w:rsid w:val="00F10D15"/>
    <w:rsid w:val="00F16DDD"/>
    <w:rsid w:val="00F17E61"/>
    <w:rsid w:val="00F272BE"/>
    <w:rsid w:val="00F47D56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2026-05-11T13:15:00Z</dcterms:created>
  <dcterms:modified xsi:type="dcterms:W3CDTF">2026-05-11T13:15:00Z</dcterms:modified>
</cp:coreProperties>
</file>